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85BE1" w:rsidTr="00D85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5BE1" w:rsidRDefault="00D85B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МУНИЦИПАЛЬНОЕ ОБЩЕОБРАЗОВАТЕЛЬНОЕ УЧРЕЖДЕНИЕ</w:t>
            </w:r>
          </w:p>
          <w:p w:rsidR="00D85BE1" w:rsidRDefault="00D85B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«СРЕДНЯЯ ОБЩЕОБРАЗОВАТЕЛЬНАЯ ШКОЛА №16»</w:t>
            </w:r>
          </w:p>
        </w:tc>
      </w:tr>
      <w:tr w:rsidR="00D85BE1" w:rsidTr="00D85BE1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85BE1" w:rsidRDefault="00D85B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356300  Ставропольский край, Александровский район, село Александровское,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Дубовая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47Б. тел. 8(86557) 2-47-68</w:t>
            </w:r>
          </w:p>
          <w:p w:rsidR="00D85BE1" w:rsidRDefault="00D85B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e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mail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: </w:t>
            </w:r>
            <w:hyperlink r:id="rId6" w:history="1">
              <w:r>
                <w:rPr>
                  <w:rStyle w:val="a4"/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en-US" w:eastAsia="ar-SA"/>
                </w:rPr>
                <w:t>AlexandrOO</w:t>
              </w:r>
              <w:r>
                <w:rPr>
                  <w:rStyle w:val="a4"/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ar-SA"/>
                </w:rPr>
                <w:t>_</w:t>
              </w:r>
              <w:r>
                <w:rPr>
                  <w:rStyle w:val="a4"/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en-US" w:eastAsia="ar-SA"/>
                </w:rPr>
                <w:t>s</w:t>
              </w:r>
              <w:r>
                <w:rPr>
                  <w:rStyle w:val="a4"/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ar-SA"/>
                </w:rPr>
                <w:t>16@</w:t>
              </w:r>
              <w:r>
                <w:rPr>
                  <w:rStyle w:val="a4"/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en-US" w:eastAsia="ar-SA"/>
                </w:rPr>
                <w:t>mail</w:t>
              </w:r>
              <w:r>
                <w:rPr>
                  <w:rStyle w:val="a4"/>
                  <w:rFonts w:ascii="Times New Roman" w:eastAsia="Calibri" w:hAnsi="Times New Roman" w:cs="Times New Roman"/>
                  <w:color w:val="000000"/>
                  <w:sz w:val="28"/>
                  <w:szCs w:val="28"/>
                  <w:lang w:eastAsia="ar-SA"/>
                </w:rPr>
                <w:t>.</w:t>
              </w:r>
              <w:r>
                <w:rPr>
                  <w:rStyle w:val="a4"/>
                  <w:rFonts w:ascii="Times New Roman" w:eastAsia="Calibri" w:hAnsi="Times New Roman" w:cs="Times New Roman"/>
                  <w:color w:val="000000"/>
                  <w:sz w:val="28"/>
                  <w:szCs w:val="28"/>
                  <w:lang w:val="en-US" w:eastAsia="ar-SA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  сайт: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ar-SA"/>
              </w:rPr>
              <w:t>Alex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16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ar-SA"/>
              </w:rPr>
              <w:t>scool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val="en-US" w:eastAsia="ar-SA"/>
              </w:rPr>
              <w:t>ucoz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lang w:val="en-US" w:eastAsia="ar-SA"/>
              </w:rPr>
              <w:t>ru</w:t>
            </w:r>
          </w:p>
        </w:tc>
      </w:tr>
    </w:tbl>
    <w:p w:rsidR="00D85BE1" w:rsidRDefault="00D85BE1" w:rsidP="00D85B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W w:w="9916" w:type="dxa"/>
        <w:tblLook w:val="04A0" w:firstRow="1" w:lastRow="0" w:firstColumn="1" w:lastColumn="0" w:noHBand="0" w:noVBand="1"/>
      </w:tblPr>
      <w:tblGrid>
        <w:gridCol w:w="4644"/>
        <w:gridCol w:w="1276"/>
        <w:gridCol w:w="3996"/>
      </w:tblGrid>
      <w:tr w:rsidR="00D85BE1" w:rsidTr="00D85BE1">
        <w:tc>
          <w:tcPr>
            <w:tcW w:w="4644" w:type="dxa"/>
          </w:tcPr>
          <w:p w:rsidR="00D85BE1" w:rsidRDefault="00D85B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ПРИНЯТО</w:t>
            </w:r>
          </w:p>
          <w:p w:rsidR="00D85BE1" w:rsidRDefault="00D85B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Решением Пед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агогического совета Протокол №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28.08.2020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года</w:t>
            </w:r>
          </w:p>
          <w:p w:rsidR="00D85BE1" w:rsidRDefault="00D85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D85BE1" w:rsidRDefault="00D85B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996" w:type="dxa"/>
            <w:hideMark/>
          </w:tcPr>
          <w:p w:rsidR="00D85BE1" w:rsidRDefault="00D85B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 w:rsidR="00D85BE1" w:rsidRDefault="00D85B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Приказом  директора </w:t>
            </w:r>
          </w:p>
          <w:p w:rsidR="00D85BE1" w:rsidRDefault="00D85B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МОУ СОШ № 16 </w:t>
            </w:r>
          </w:p>
          <w:p w:rsidR="00D85BE1" w:rsidRDefault="00D85BE1" w:rsidP="00D85B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98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-о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26.26.2020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года</w:t>
            </w:r>
          </w:p>
        </w:tc>
      </w:tr>
    </w:tbl>
    <w:p w:rsidR="004216DA" w:rsidRDefault="004216DA" w:rsidP="004C6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6DA" w:rsidRPr="00D85BE1" w:rsidRDefault="004216DA" w:rsidP="004C6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E1">
        <w:rPr>
          <w:rFonts w:ascii="Times New Roman" w:hAnsi="Times New Roman" w:cs="Times New Roman"/>
          <w:b/>
          <w:sz w:val="28"/>
          <w:szCs w:val="28"/>
        </w:rPr>
        <w:t xml:space="preserve">Положение об общем собрании работников муниципального общеобразовательного учреждения </w:t>
      </w:r>
    </w:p>
    <w:p w:rsidR="004216DA" w:rsidRPr="00D85BE1" w:rsidRDefault="004216DA" w:rsidP="004C6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BE1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16»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6DA" w:rsidRP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6D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216DA">
        <w:rPr>
          <w:rFonts w:ascii="Times New Roman" w:hAnsi="Times New Roman" w:cs="Times New Roman"/>
          <w:sz w:val="28"/>
          <w:szCs w:val="28"/>
        </w:rPr>
        <w:t>Настоящее </w:t>
      </w:r>
      <w:r w:rsidRPr="004216DA">
        <w:rPr>
          <w:rFonts w:ascii="Times New Roman" w:hAnsi="Times New Roman" w:cs="Times New Roman"/>
          <w:iCs/>
          <w:sz w:val="28"/>
          <w:szCs w:val="28"/>
        </w:rPr>
        <w:t>Положение об Общем собрании работников</w:t>
      </w:r>
      <w:r w:rsidRPr="004216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«Средняя общеобразовательная школа № 16» (далее - Собрание) </w:t>
      </w:r>
      <w:r w:rsidRPr="004216DA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законом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4216DA">
          <w:rPr>
            <w:rFonts w:ascii="Times New Roman" w:hAnsi="Times New Roman" w:cs="Times New Roman"/>
            <w:sz w:val="28"/>
            <w:szCs w:val="28"/>
          </w:rPr>
          <w:t>29.12.2012</w:t>
        </w:r>
      </w:smartTag>
      <w:r w:rsidRPr="004216DA">
        <w:rPr>
          <w:rFonts w:ascii="Times New Roman" w:hAnsi="Times New Roman" w:cs="Times New Roman"/>
          <w:sz w:val="28"/>
          <w:szCs w:val="28"/>
        </w:rPr>
        <w:t xml:space="preserve"> № 273-ФЗ "Об образовании в Российской Федерации" с изменениями на </w:t>
      </w:r>
      <w:smartTag w:uri="urn:schemas-microsoft-com:office:smarttags" w:element="date">
        <w:smartTagPr>
          <w:attr w:name="Year" w:val="2021"/>
          <w:attr w:name="Day" w:val="30"/>
          <w:attr w:name="Month" w:val="12"/>
          <w:attr w:name="ls" w:val="trans"/>
        </w:smartTagPr>
        <w:r w:rsidRPr="004216DA">
          <w:rPr>
            <w:rFonts w:ascii="Times New Roman" w:hAnsi="Times New Roman" w:cs="Times New Roman"/>
            <w:sz w:val="28"/>
            <w:szCs w:val="28"/>
          </w:rPr>
          <w:t>30 декабря 2021 года</w:t>
        </w:r>
      </w:smartTag>
      <w:r w:rsidRPr="004216DA">
        <w:rPr>
          <w:rFonts w:ascii="Times New Roman" w:hAnsi="Times New Roman" w:cs="Times New Roman"/>
          <w:sz w:val="28"/>
          <w:szCs w:val="28"/>
        </w:rPr>
        <w:t xml:space="preserve">, Трудовым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 </w:t>
      </w:r>
      <w:proofErr w:type="gramEnd"/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1.2. Данное </w:t>
      </w:r>
      <w:r w:rsidRPr="004216DA">
        <w:rPr>
          <w:rFonts w:ascii="Times New Roman" w:hAnsi="Times New Roman" w:cs="Times New Roman"/>
          <w:iCs/>
          <w:sz w:val="28"/>
          <w:szCs w:val="28"/>
        </w:rPr>
        <w:t>Положение об</w:t>
      </w:r>
      <w:r w:rsidRPr="004216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216DA">
        <w:rPr>
          <w:rFonts w:ascii="Times New Roman" w:hAnsi="Times New Roman" w:cs="Times New Roman"/>
          <w:iCs/>
          <w:sz w:val="28"/>
          <w:szCs w:val="28"/>
        </w:rPr>
        <w:t>Общем собрании работников</w:t>
      </w:r>
      <w:r w:rsidRPr="004216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Pr="004216DA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(далее - Положение) обозначает основные цели, задачи Собрания работников школы, определяет состав и организацию, основные направления деятельности, делопроизводство Общего собрания </w:t>
      </w:r>
      <w:r w:rsidRPr="004216DA">
        <w:rPr>
          <w:rFonts w:ascii="Times New Roman" w:hAnsi="Times New Roman" w:cs="Times New Roman"/>
          <w:iCs/>
          <w:sz w:val="28"/>
          <w:szCs w:val="28"/>
        </w:rPr>
        <w:t>работников</w:t>
      </w:r>
      <w:r w:rsidRPr="004216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Pr="004216DA">
        <w:rPr>
          <w:rFonts w:ascii="Times New Roman" w:hAnsi="Times New Roman" w:cs="Times New Roman"/>
          <w:sz w:val="28"/>
          <w:szCs w:val="28"/>
        </w:rPr>
        <w:t xml:space="preserve">, а также регламентирует подготовку и ход заседания Общего собрания работников организации, осуществляющей образовательную деятельность. 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1.3. Настоящее Положение регламентирует деятельность коллегиального органа самоуправления организации, осуществляющей образовательную деятельность. 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1.4. Собрание функционирует в целях реализации законного права работников школы на участие в управлении организации, осуществляющей образовательную деятельность, осуществления на деле принципа коллегиальности управления. 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1.5. Собрание осуществляет свою работу по плану в течение всего календарного года. </w:t>
      </w:r>
    </w:p>
    <w:p w:rsidR="004216DA" w:rsidRP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1.6. Общее собрание работает в тесном контакте с администрацией и иными органами самоуправления организации, осуществляющей образовательную деятельность, в соответствии с действующим законодательством РФ, </w:t>
      </w:r>
      <w:r w:rsidRPr="004216DA">
        <w:rPr>
          <w:rFonts w:ascii="Times New Roman" w:hAnsi="Times New Roman" w:cs="Times New Roman"/>
          <w:sz w:val="28"/>
          <w:szCs w:val="28"/>
        </w:rPr>
        <w:lastRenderedPageBreak/>
        <w:t>подзаконными нормативными актами и Уставом общеобразовательной организации.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6DA" w:rsidRP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6DA">
        <w:rPr>
          <w:rFonts w:ascii="Times New Roman" w:hAnsi="Times New Roman" w:cs="Times New Roman"/>
          <w:b/>
          <w:bCs/>
          <w:sz w:val="28"/>
          <w:szCs w:val="28"/>
        </w:rPr>
        <w:t>2. Цель и задачи Общего собрания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2.1. Целью деятельности Общего собрания в школе является общее руководство общеобразовательной организацией в соответствии с учредительными, программными документами и локальными актами. 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2.2. Деятельность Общего собрания направлена на решение следующих задач: 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2.2.1. Организация образовательной деятельности и финансово-хозяйственной деятельности организации, осуществляющей образовательную деятельность, на высоком качественном уровне;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 2.2.2. Определение перспективных направлений функционирования и развития организации, осуществляющей образовательную деятельность; 2.2.3. Привлечение общественности к решению вопросов развития организации; 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2.2.4. Создание оптимальных условий для осуществления образовательной деятельности, развивающей и досуговой деятельности;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 2.2.5. Решение вопросов, связанных с развитием образовательной среды в школе; 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2.2.6. Решение вопросов о необходимости регламентации локальными актами отдельных аспектов деятельности организации, осуществляющей образовательную деятельность;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 2.2.7. Помощь администрации в разработке локальных актов организации; 2.2.8. Разрешение проблемных (конфликтных) ситуаций с участниками образовательной деятельности в пределах своей компетенции;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 2.2.9. Внесение предложений по вопросам охраны и безопасности условий образовательной деятельности и трудовой деятельности, охраны жизни и здоровья обучающихся и работников общеобразовательной организации; 2.2.10. Принятие мер по защите чести, достоинства и профессиональной репутации работников организации, осуществляющей образовательную деятельность, предупреждение противоправного вмешательства в их трудовую деятельность;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 2.2.11. Внесение предложений по формированию фонда оплаты труда, порядка стимулирования труда работников организации, осуществляющей образовательную деятельность; 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2.2.12. Внесение предложений по порядку и условиям предоставления социальных гарантий и льгот обучающимся и работникам в пределах компетенции; </w:t>
      </w:r>
    </w:p>
    <w:p w:rsid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2.2.13. Внесение предложений о поощрении работников школы; </w:t>
      </w:r>
    </w:p>
    <w:p w:rsidR="004216DA" w:rsidRP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2.2.14.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организации, осуществляющей образовательную деятельность, и повышения качества оказываемых образовательных услуг.</w:t>
      </w:r>
    </w:p>
    <w:p w:rsidR="00A86285" w:rsidRDefault="00A86285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6DA" w:rsidRP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Состав Собрания и организация его работы</w:t>
      </w:r>
    </w:p>
    <w:p w:rsidR="00A86285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3.1. Собрание образуют работники школы всех категорий и должностей, для которых организация, осуществляющая образовательную деятельность, является основным местом работы, в том числе – на условиях неполного рабочего дня.</w:t>
      </w:r>
    </w:p>
    <w:p w:rsidR="00A86285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 3.2. В состав Собрания не входят работники, осуществляющие трудовые функции по договорам, на условиях трудовых соглашений и по совместительству. </w:t>
      </w:r>
    </w:p>
    <w:p w:rsidR="00A86285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3.3. Все работники организации, осуществляющей образовательную деятельность, участвующие в собрании, имеют при голосовании по одному голосу. Председатель Собрания работников школы, избираемый для его ведения из числа членов Собрания, имеет при голосовании один голос.</w:t>
      </w:r>
    </w:p>
    <w:p w:rsidR="00A86285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 3.4. Из числа присутствующих на Собрании избирается секретарь, который ведет протокол. Секретарь собрания принимает участие в его работе на равных с другими работниками условиях.</w:t>
      </w:r>
    </w:p>
    <w:p w:rsidR="004216DA" w:rsidRP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3.5. Для решения вопросов, затрагивающих законные интересы работников, на заседания Собрания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профсоюзных органов, общественности и другие работники организации, осуществляющей образовательную деятельность. 3.6. Приглашенные участвуют в работе Собрания с правом совещательного голоса и участия в голосовании не принимают.</w:t>
      </w:r>
    </w:p>
    <w:p w:rsidR="00085517" w:rsidRDefault="00085517" w:rsidP="004C658D">
      <w:pPr>
        <w:tabs>
          <w:tab w:val="left" w:pos="36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517" w:rsidRPr="004216DA" w:rsidRDefault="00085517" w:rsidP="004C658D">
      <w:pPr>
        <w:tabs>
          <w:tab w:val="left" w:pos="36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216D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Компетенции общего Собрания работников образовательного учреждения</w:t>
      </w:r>
    </w:p>
    <w:p w:rsidR="00085517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16D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Определяет основные направления деятельности Учреждения, перспективы её развития.  </w:t>
      </w:r>
      <w:r w:rsidRPr="0042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517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16DA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Направляет рекомендации по вопросам изменения Устава учреждения, ликвидации и реорганизации Учреждения.</w:t>
      </w:r>
    </w:p>
    <w:p w:rsidR="00085517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16DA">
        <w:rPr>
          <w:rFonts w:ascii="Times New Roman" w:hAnsi="Times New Roman" w:cs="Times New Roman"/>
          <w:sz w:val="28"/>
          <w:szCs w:val="28"/>
        </w:rPr>
        <w:t>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16DA">
        <w:rPr>
          <w:rFonts w:ascii="Times New Roman" w:hAnsi="Times New Roman" w:cs="Times New Roman"/>
          <w:sz w:val="28"/>
          <w:szCs w:val="28"/>
        </w:rPr>
        <w:t xml:space="preserve">ринимает </w:t>
      </w:r>
      <w:r>
        <w:rPr>
          <w:rFonts w:ascii="Times New Roman" w:hAnsi="Times New Roman" w:cs="Times New Roman"/>
          <w:sz w:val="28"/>
          <w:szCs w:val="28"/>
        </w:rPr>
        <w:t>Коллективный договор</w:t>
      </w:r>
      <w:r w:rsidRPr="004216DA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организации, осуществляющей образовательную деятельность.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1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16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Принимает локальные акты, регулирующие трудовые отношения с работниками Учреждения, включая инструкции по охране труда, положение о комиссии по охране труда, положение о мерах поощрения работников и обучающихся учреждения.</w:t>
      </w:r>
    </w:p>
    <w:p w:rsidR="00085517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1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 Принимает положение о социальной поддержке работников и решение о социальной поддержке или награждении работников Учреждения.</w:t>
      </w:r>
    </w:p>
    <w:p w:rsidR="00085517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1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16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Определяет критерии и показатели эффективности деятельности работников, входящих в положение об оплате и стимулировании работников </w:t>
      </w:r>
    </w:p>
    <w:p w:rsidR="00085517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1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16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Избирает представителей работников в органы и комиссии Учреждения</w:t>
      </w:r>
    </w:p>
    <w:p w:rsidR="00085517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1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216DA">
        <w:rPr>
          <w:rFonts w:ascii="Times New Roman" w:hAnsi="Times New Roman" w:cs="Times New Roman"/>
          <w:sz w:val="28"/>
          <w:szCs w:val="28"/>
        </w:rPr>
        <w:t xml:space="preserve">. Вносит предложения для включения в Программу развития организации, осуществляющей образовательную деятельность. </w:t>
      </w:r>
    </w:p>
    <w:p w:rsidR="00085517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21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216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Рассматривает иные вопросы деятельности Учреждения, принятые Общим собранием к своему рассмотрению либо вынесенные на его рассмотрение директором учреждения.</w:t>
      </w:r>
    </w:p>
    <w:p w:rsidR="00085517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16D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16DA">
        <w:rPr>
          <w:rFonts w:ascii="Times New Roman" w:hAnsi="Times New Roman" w:cs="Times New Roman"/>
          <w:sz w:val="28"/>
          <w:szCs w:val="28"/>
        </w:rPr>
        <w:t xml:space="preserve">. Осуществляет общественный </w:t>
      </w:r>
      <w:proofErr w:type="gramStart"/>
      <w:r w:rsidRPr="004216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16DA">
        <w:rPr>
          <w:rFonts w:ascii="Times New Roman" w:hAnsi="Times New Roman" w:cs="Times New Roman"/>
          <w:sz w:val="28"/>
          <w:szCs w:val="28"/>
        </w:rPr>
        <w:t xml:space="preserve"> работой администрации организации, осуществляющей образовательную деятельность, по охране здоровья работников, созданию безопасных условий труда.</w:t>
      </w:r>
    </w:p>
    <w:p w:rsidR="00085517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16D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16DA">
        <w:rPr>
          <w:rFonts w:ascii="Times New Roman" w:hAnsi="Times New Roman" w:cs="Times New Roman"/>
          <w:sz w:val="28"/>
          <w:szCs w:val="28"/>
        </w:rPr>
        <w:t xml:space="preserve">. Обсуждать поведение или отдельные поступки членов коллектива организации и принимает решения о вынесении общественного порицания в случае виновности. </w:t>
      </w:r>
    </w:p>
    <w:p w:rsidR="00085517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16D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4216DA">
        <w:rPr>
          <w:rFonts w:ascii="Times New Roman" w:hAnsi="Times New Roman" w:cs="Times New Roman"/>
          <w:sz w:val="28"/>
          <w:szCs w:val="28"/>
        </w:rPr>
        <w:t xml:space="preserve"> Определяет меры, способствующие более эффективной работе школы, вырабатывает и вносит предложения директору по вопросам улучшения функционирования школы, совершенствования трудовых отношений. </w:t>
      </w:r>
    </w:p>
    <w:p w:rsidR="00085517" w:rsidRPr="004216DA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1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216DA">
        <w:rPr>
          <w:rFonts w:ascii="Times New Roman" w:hAnsi="Times New Roman" w:cs="Times New Roman"/>
          <w:sz w:val="28"/>
          <w:szCs w:val="28"/>
        </w:rPr>
        <w:t>. Полномочия Собрания относятся к его исключительной компетенции и не могут быть делегированы другим органам управления</w:t>
      </w:r>
    </w:p>
    <w:p w:rsidR="00A86285" w:rsidRDefault="00A86285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6DA" w:rsidRPr="004216DA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16DA" w:rsidRPr="004216DA">
        <w:rPr>
          <w:rFonts w:ascii="Times New Roman" w:hAnsi="Times New Roman" w:cs="Times New Roman"/>
          <w:b/>
          <w:bCs/>
          <w:sz w:val="28"/>
          <w:szCs w:val="28"/>
        </w:rPr>
        <w:t>. Заседания Общего собрания</w:t>
      </w:r>
    </w:p>
    <w:p w:rsidR="00A86285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6DA" w:rsidRPr="004216DA">
        <w:rPr>
          <w:rFonts w:ascii="Times New Roman" w:hAnsi="Times New Roman" w:cs="Times New Roman"/>
          <w:sz w:val="28"/>
          <w:szCs w:val="28"/>
        </w:rPr>
        <w:t xml:space="preserve">.1. Заседание Общего собрания назначается не позднее, чем за 5 рабочих дней до дня заседания. </w:t>
      </w:r>
      <w:r w:rsidR="00A86285">
        <w:rPr>
          <w:rFonts w:ascii="Times New Roman" w:hAnsi="Times New Roman" w:cs="Times New Roman"/>
          <w:sz w:val="28"/>
          <w:szCs w:val="28"/>
        </w:rPr>
        <w:t>Руководство Собранием осуществляет Председатель, которым по должности является руководитель организации.</w:t>
      </w:r>
    </w:p>
    <w:p w:rsidR="004216DA" w:rsidRPr="004216DA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6DA" w:rsidRPr="004216DA">
        <w:rPr>
          <w:rFonts w:ascii="Times New Roman" w:hAnsi="Times New Roman" w:cs="Times New Roman"/>
          <w:sz w:val="28"/>
          <w:szCs w:val="28"/>
        </w:rPr>
        <w:t>.2. В сообщении (объявлении) для работников о проведении собрания указываются:</w:t>
      </w:r>
    </w:p>
    <w:p w:rsidR="004216DA" w:rsidRPr="004216DA" w:rsidRDefault="004216DA" w:rsidP="004C65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дата, место и время проведения собрания;</w:t>
      </w:r>
    </w:p>
    <w:p w:rsidR="004216DA" w:rsidRPr="004216DA" w:rsidRDefault="004216DA" w:rsidP="004C65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вопросы, включенные в повестку дня собрания;</w:t>
      </w:r>
    </w:p>
    <w:p w:rsidR="004216DA" w:rsidRPr="004216DA" w:rsidRDefault="004216DA" w:rsidP="004C65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порядок ознакомления работников с информацией,</w:t>
      </w:r>
    </w:p>
    <w:p w:rsidR="004216DA" w:rsidRPr="004216DA" w:rsidRDefault="004216DA" w:rsidP="004C65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материалами к повестке дня.</w:t>
      </w:r>
    </w:p>
    <w:p w:rsidR="00A86285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6DA" w:rsidRPr="00421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216DA" w:rsidRPr="004216DA">
        <w:rPr>
          <w:rFonts w:ascii="Times New Roman" w:hAnsi="Times New Roman" w:cs="Times New Roman"/>
          <w:sz w:val="28"/>
          <w:szCs w:val="28"/>
        </w:rPr>
        <w:t>. Общее собрание считается собранным, если на его заседании присутствует 50 % и более от числа работников организации, осуществляющей образовательную деятельность.</w:t>
      </w:r>
    </w:p>
    <w:p w:rsidR="00A86285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62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86285">
        <w:rPr>
          <w:rFonts w:ascii="Times New Roman" w:hAnsi="Times New Roman" w:cs="Times New Roman"/>
          <w:sz w:val="28"/>
          <w:szCs w:val="28"/>
        </w:rPr>
        <w:t>. Общее собрание проводится по мере необходимости, но не реже двух раз в год.</w:t>
      </w:r>
    </w:p>
    <w:p w:rsidR="00A86285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 </w:t>
      </w:r>
      <w:r w:rsidR="00085517">
        <w:rPr>
          <w:rFonts w:ascii="Times New Roman" w:hAnsi="Times New Roman" w:cs="Times New Roman"/>
          <w:sz w:val="28"/>
          <w:szCs w:val="28"/>
        </w:rPr>
        <w:t>5</w:t>
      </w:r>
      <w:r w:rsidRPr="004216DA">
        <w:rPr>
          <w:rFonts w:ascii="Times New Roman" w:hAnsi="Times New Roman" w:cs="Times New Roman"/>
          <w:sz w:val="28"/>
          <w:szCs w:val="28"/>
        </w:rPr>
        <w:t>.</w:t>
      </w:r>
      <w:r w:rsidR="00085517">
        <w:rPr>
          <w:rFonts w:ascii="Times New Roman" w:hAnsi="Times New Roman" w:cs="Times New Roman"/>
          <w:sz w:val="28"/>
          <w:szCs w:val="28"/>
        </w:rPr>
        <w:t>5</w:t>
      </w:r>
      <w:r w:rsidRPr="004216DA">
        <w:rPr>
          <w:rFonts w:ascii="Times New Roman" w:hAnsi="Times New Roman" w:cs="Times New Roman"/>
          <w:sz w:val="28"/>
          <w:szCs w:val="28"/>
        </w:rPr>
        <w:t xml:space="preserve">. На заседании Общего собрания избирается председатель и секретарь собрания. </w:t>
      </w:r>
    </w:p>
    <w:p w:rsidR="004216DA" w:rsidRPr="004216DA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6DA" w:rsidRPr="00421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4216DA" w:rsidRPr="004216DA">
        <w:rPr>
          <w:rFonts w:ascii="Times New Roman" w:hAnsi="Times New Roman" w:cs="Times New Roman"/>
          <w:sz w:val="28"/>
          <w:szCs w:val="28"/>
        </w:rPr>
        <w:t>. Председатель осуществляет следующие функции:</w:t>
      </w:r>
    </w:p>
    <w:p w:rsidR="004216DA" w:rsidRPr="004216DA" w:rsidRDefault="004216DA" w:rsidP="004C65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открывает и закрывает собрание;</w:t>
      </w:r>
    </w:p>
    <w:p w:rsidR="004216DA" w:rsidRPr="004216DA" w:rsidRDefault="004216DA" w:rsidP="004C65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предоставляет слово его участникам;</w:t>
      </w:r>
    </w:p>
    <w:p w:rsidR="004216DA" w:rsidRPr="004216DA" w:rsidRDefault="004216DA" w:rsidP="004C65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обеспечивает соблюдение регламента;</w:t>
      </w:r>
    </w:p>
    <w:p w:rsidR="004216DA" w:rsidRPr="004216DA" w:rsidRDefault="004216DA" w:rsidP="004C65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контролирует обстановку в зале;</w:t>
      </w:r>
    </w:p>
    <w:p w:rsidR="004216DA" w:rsidRPr="004216DA" w:rsidRDefault="004216DA" w:rsidP="004C65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выносит на голосование вопросы повестки дня;</w:t>
      </w:r>
    </w:p>
    <w:p w:rsidR="004216DA" w:rsidRPr="004216DA" w:rsidRDefault="004216DA" w:rsidP="004C65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подписывает протокол собрания.</w:t>
      </w:r>
    </w:p>
    <w:p w:rsidR="00A86285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6DA" w:rsidRPr="00421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216DA" w:rsidRPr="004216DA">
        <w:rPr>
          <w:rFonts w:ascii="Times New Roman" w:hAnsi="Times New Roman" w:cs="Times New Roman"/>
          <w:sz w:val="28"/>
          <w:szCs w:val="28"/>
        </w:rPr>
        <w:t xml:space="preserve">. Принятие решений по вопросам повестки дня и утверждения документов собрания осуществляется путем открытого голосования его участников простым большинством голосов. Каждый участник собрания обладает одним голосом. Передача права голосования одним участником собрания другому запрещается. </w:t>
      </w:r>
    </w:p>
    <w:p w:rsidR="004216DA" w:rsidRPr="004216DA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216DA" w:rsidRPr="00421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4216DA" w:rsidRPr="004216DA">
        <w:rPr>
          <w:rFonts w:ascii="Times New Roman" w:hAnsi="Times New Roman" w:cs="Times New Roman"/>
          <w:sz w:val="28"/>
          <w:szCs w:val="28"/>
        </w:rPr>
        <w:t>. Принятие решений может происходить путем тайного голосования, если этого требуют более 2/3 присутствующих на Общем собрании работников организации, осуществляющей образовательную деятельность.</w:t>
      </w:r>
    </w:p>
    <w:p w:rsidR="00A72574" w:rsidRDefault="00A72574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6DA" w:rsidRPr="004216DA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216DA" w:rsidRPr="004216DA">
        <w:rPr>
          <w:rFonts w:ascii="Times New Roman" w:hAnsi="Times New Roman" w:cs="Times New Roman"/>
          <w:b/>
          <w:bCs/>
          <w:sz w:val="28"/>
          <w:szCs w:val="28"/>
        </w:rPr>
        <w:t>. Организация работы Собрания</w:t>
      </w:r>
    </w:p>
    <w:p w:rsidR="00A72574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6DA" w:rsidRPr="004216DA">
        <w:rPr>
          <w:rFonts w:ascii="Times New Roman" w:hAnsi="Times New Roman" w:cs="Times New Roman"/>
          <w:sz w:val="28"/>
          <w:szCs w:val="28"/>
        </w:rPr>
        <w:t>.1. Собрание правомочно принимать решения при наличии на заседании не менее половины работников, для которых общеобразовательная организация является основным местом работы.</w:t>
      </w:r>
    </w:p>
    <w:p w:rsidR="00A72574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6DA" w:rsidRPr="004216DA">
        <w:rPr>
          <w:rFonts w:ascii="Times New Roman" w:hAnsi="Times New Roman" w:cs="Times New Roman"/>
          <w:sz w:val="28"/>
          <w:szCs w:val="28"/>
        </w:rPr>
        <w:t xml:space="preserve">.2. Решения Собрания принимаются открытым голосованием, при этом решение считается принятым, если за него проголосовало не менее половины работников, присутствующих на Собрании. </w:t>
      </w:r>
    </w:p>
    <w:p w:rsidR="00A72574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6DA" w:rsidRPr="004216DA">
        <w:rPr>
          <w:rFonts w:ascii="Times New Roman" w:hAnsi="Times New Roman" w:cs="Times New Roman"/>
          <w:sz w:val="28"/>
          <w:szCs w:val="28"/>
        </w:rPr>
        <w:t xml:space="preserve">.3. При равенстве голосов при голосовании принимается то решение, за которое голосовал председатель Собрания. </w:t>
      </w:r>
    </w:p>
    <w:p w:rsidR="00A72574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6DA" w:rsidRPr="004216DA">
        <w:rPr>
          <w:rFonts w:ascii="Times New Roman" w:hAnsi="Times New Roman" w:cs="Times New Roman"/>
          <w:sz w:val="28"/>
          <w:szCs w:val="28"/>
        </w:rPr>
        <w:t xml:space="preserve">.4. Решения Собрания вступают в законную силу после их утверждения директором организации, осуществляющей образовательную деятельность. В остальных случаях решения Собрания имеют для директора рекомендательный характер. </w:t>
      </w:r>
    </w:p>
    <w:p w:rsidR="00A72574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6DA" w:rsidRPr="004216DA">
        <w:rPr>
          <w:rFonts w:ascii="Times New Roman" w:hAnsi="Times New Roman" w:cs="Times New Roman"/>
          <w:sz w:val="28"/>
          <w:szCs w:val="28"/>
        </w:rPr>
        <w:t>.5. Решения Собрания могут быть обнародованы, доведены до сведения всех участников образовательной деятельности, включены в публичные отчеты, опубликованы на Интернет - сайте организации, осуществляющей образовательную деятельность.</w:t>
      </w:r>
    </w:p>
    <w:p w:rsidR="00A72574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6DA" w:rsidRPr="004216DA">
        <w:rPr>
          <w:rFonts w:ascii="Times New Roman" w:hAnsi="Times New Roman" w:cs="Times New Roman"/>
          <w:sz w:val="28"/>
          <w:szCs w:val="28"/>
        </w:rPr>
        <w:t xml:space="preserve">.6. Директор вправе отклонить решение Собрания работников школы, если оно противоречит действующему законодательству и/или принято с нарушением настоящего Положения об Общем собрании работников организации, осуществляющей образовательную деятельность. </w:t>
      </w:r>
    </w:p>
    <w:p w:rsidR="004216DA" w:rsidRPr="004216DA" w:rsidRDefault="00085517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16DA" w:rsidRPr="004216DA">
        <w:rPr>
          <w:rFonts w:ascii="Times New Roman" w:hAnsi="Times New Roman" w:cs="Times New Roman"/>
          <w:sz w:val="28"/>
          <w:szCs w:val="28"/>
        </w:rPr>
        <w:t>.7. Решения Общего собрания:</w:t>
      </w:r>
    </w:p>
    <w:p w:rsidR="004216DA" w:rsidRPr="004216DA" w:rsidRDefault="004216DA" w:rsidP="004C65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считаются принятыми, если за них проголосовало не менее 2/3 присутствующих;</w:t>
      </w:r>
    </w:p>
    <w:p w:rsidR="004216DA" w:rsidRPr="004216DA" w:rsidRDefault="004216DA" w:rsidP="004C65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являются правомерными, если на заседании присутствовало не менее 2/3 членов;</w:t>
      </w:r>
    </w:p>
    <w:p w:rsidR="004216DA" w:rsidRPr="004216DA" w:rsidRDefault="004216DA" w:rsidP="004C65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после принятия носят рекомендательный характер, а после утверждения руководителем становятся обязательными для исполнения;</w:t>
      </w:r>
    </w:p>
    <w:p w:rsidR="004216DA" w:rsidRPr="004216DA" w:rsidRDefault="004216DA" w:rsidP="004C658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доводятся до всего трудового коллектива не позднее, чем в течение 7 рабочих дней после прошедшего заседания.</w:t>
      </w:r>
    </w:p>
    <w:p w:rsidR="00A72574" w:rsidRDefault="00A72574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6DA" w:rsidRP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6DA">
        <w:rPr>
          <w:rFonts w:ascii="Times New Roman" w:hAnsi="Times New Roman" w:cs="Times New Roman"/>
          <w:b/>
          <w:bCs/>
          <w:sz w:val="28"/>
          <w:szCs w:val="28"/>
        </w:rPr>
        <w:t>7. Взаимосвязь с другими органами самоуправления</w:t>
      </w:r>
    </w:p>
    <w:p w:rsidR="004216DA" w:rsidRP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7.1. Общее собрание работников школы организует взаимодействие с органами самоуправления организации, осуществляющей образовательную деятельность, </w:t>
      </w:r>
      <w:proofErr w:type="gramStart"/>
      <w:r w:rsidRPr="004216D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4216DA">
        <w:rPr>
          <w:rFonts w:ascii="Times New Roman" w:hAnsi="Times New Roman" w:cs="Times New Roman"/>
          <w:sz w:val="28"/>
          <w:szCs w:val="28"/>
        </w:rPr>
        <w:t>:</w:t>
      </w:r>
    </w:p>
    <w:p w:rsidR="004216DA" w:rsidRPr="004216DA" w:rsidRDefault="004216DA" w:rsidP="004C65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участие представителей трудового коллектива в заседаниях Педагогического совета, Управляющего совета;</w:t>
      </w:r>
    </w:p>
    <w:p w:rsidR="004216DA" w:rsidRPr="004216DA" w:rsidRDefault="004216DA" w:rsidP="004C65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представление на ознакомление Педагогическому совету и Управляющему совету материалов, готовящихся к обсуждению и </w:t>
      </w:r>
      <w:r w:rsidRPr="004216DA">
        <w:rPr>
          <w:rFonts w:ascii="Times New Roman" w:hAnsi="Times New Roman" w:cs="Times New Roman"/>
          <w:sz w:val="28"/>
          <w:szCs w:val="28"/>
        </w:rPr>
        <w:lastRenderedPageBreak/>
        <w:t>принятию на заседании Общего собрания работников общеобразовательной организации;</w:t>
      </w:r>
    </w:p>
    <w:p w:rsidR="004216DA" w:rsidRPr="004216DA" w:rsidRDefault="004216DA" w:rsidP="004C658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внесение предложений и дополнений по вопросам, рассматриваемым на заседаниях Педагогического совета и Управляющего совета.</w:t>
      </w:r>
    </w:p>
    <w:p w:rsidR="00A72574" w:rsidRDefault="00A72574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6DA" w:rsidRP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6DA">
        <w:rPr>
          <w:rFonts w:ascii="Times New Roman" w:hAnsi="Times New Roman" w:cs="Times New Roman"/>
          <w:b/>
          <w:bCs/>
          <w:sz w:val="28"/>
          <w:szCs w:val="28"/>
        </w:rPr>
        <w:t>8. Ответственность Общего собрания</w:t>
      </w:r>
    </w:p>
    <w:p w:rsidR="004216DA" w:rsidRP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8.1. Общее собрание несет ответственность:</w:t>
      </w:r>
    </w:p>
    <w:p w:rsidR="004216DA" w:rsidRPr="004216DA" w:rsidRDefault="004216DA" w:rsidP="004C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за выполнение закрепленных полномочий;</w:t>
      </w:r>
    </w:p>
    <w:p w:rsidR="004216DA" w:rsidRPr="004216DA" w:rsidRDefault="004216DA" w:rsidP="004C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соответствие принимаемых решений законодательству РФ, подзаконным нормативным правовым актам, Уставу организации, осуществляющей образовательную деятельность;</w:t>
      </w:r>
    </w:p>
    <w:p w:rsidR="004216DA" w:rsidRPr="004216DA" w:rsidRDefault="004216DA" w:rsidP="004C65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компетентность принимаемых решений.</w:t>
      </w:r>
    </w:p>
    <w:p w:rsidR="00A72574" w:rsidRDefault="00A72574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16DA" w:rsidRP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6DA">
        <w:rPr>
          <w:rFonts w:ascii="Times New Roman" w:hAnsi="Times New Roman" w:cs="Times New Roman"/>
          <w:b/>
          <w:bCs/>
          <w:sz w:val="28"/>
          <w:szCs w:val="28"/>
        </w:rPr>
        <w:t>9. Документация и отчетность</w:t>
      </w:r>
    </w:p>
    <w:p w:rsidR="00A72574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9.1. Заседания Общего собрания работников организации, осуществляющей образовательную деятельность, оформляются протоколом. </w:t>
      </w:r>
    </w:p>
    <w:p w:rsidR="004216DA" w:rsidRPr="00A72574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9.2</w:t>
      </w:r>
      <w:r w:rsidRPr="00A72574">
        <w:rPr>
          <w:rFonts w:ascii="Times New Roman" w:hAnsi="Times New Roman" w:cs="Times New Roman"/>
          <w:sz w:val="28"/>
          <w:szCs w:val="28"/>
        </w:rPr>
        <w:t>. </w:t>
      </w:r>
      <w:r w:rsidR="00A72574">
        <w:rPr>
          <w:rFonts w:ascii="Times New Roman" w:hAnsi="Times New Roman" w:cs="Times New Roman"/>
          <w:sz w:val="28"/>
          <w:szCs w:val="28"/>
        </w:rPr>
        <w:t xml:space="preserve"> В протоколе фиксируются: </w:t>
      </w:r>
    </w:p>
    <w:p w:rsidR="004216DA" w:rsidRPr="004216DA" w:rsidRDefault="004216DA" w:rsidP="004C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дата проведения;</w:t>
      </w:r>
    </w:p>
    <w:p w:rsidR="004216DA" w:rsidRPr="004216DA" w:rsidRDefault="004216DA" w:rsidP="004C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количественное присутствие (отсутствие) членов трудового коллектива;</w:t>
      </w:r>
    </w:p>
    <w:p w:rsidR="004216DA" w:rsidRPr="004216DA" w:rsidRDefault="004216DA" w:rsidP="004C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приглашенные (ФИО, должность);</w:t>
      </w:r>
    </w:p>
    <w:p w:rsidR="004216DA" w:rsidRPr="004216DA" w:rsidRDefault="004216DA" w:rsidP="004C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4216DA" w:rsidRPr="004216DA" w:rsidRDefault="004216DA" w:rsidP="004C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выступающие лица;</w:t>
      </w:r>
    </w:p>
    <w:p w:rsidR="004216DA" w:rsidRPr="004216DA" w:rsidRDefault="004216DA" w:rsidP="004C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ход обсуждения вопросов;</w:t>
      </w:r>
    </w:p>
    <w:p w:rsidR="004216DA" w:rsidRPr="004216DA" w:rsidRDefault="004216DA" w:rsidP="004C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4216DA" w:rsidRPr="004216DA" w:rsidRDefault="004216DA" w:rsidP="004C65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решение.</w:t>
      </w:r>
    </w:p>
    <w:p w:rsidR="00A72574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9.3. Протоколы подписываются председателем и секретарем Общего собрания работников школы.</w:t>
      </w:r>
    </w:p>
    <w:p w:rsidR="00A72574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 9.4. Нумерация протоколов ведется от начала календарного года. </w:t>
      </w:r>
    </w:p>
    <w:p w:rsidR="00A72574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9.5. Протоколы Общего собрания хранятся в делах организации, осуществляющей образовательную деятельность, и передаются по акту (при смене руководителя, передаче в архив). </w:t>
      </w:r>
    </w:p>
    <w:p w:rsidR="00A72574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9.6. Ход заседания Общего собрания и принятые решения регистрируются секретарем Общего собрания в Протоколе. </w:t>
      </w:r>
    </w:p>
    <w:p w:rsidR="00A72574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9.7. Протокол оформляется секретарем Общего собрания в срок не позднее 3 рабочих дней со дня заседания Общего собрания. </w:t>
      </w:r>
    </w:p>
    <w:p w:rsidR="00A72574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>9.8. Протокол заседания обязательно содержит дату заседания, количество присутствовавших и отсутствовавших членов Общего собрания, перечень обсужденных на заседании Общего собрания вопросов и перечень принятых на заседании решений.</w:t>
      </w:r>
    </w:p>
    <w:p w:rsidR="00A72574" w:rsidRDefault="00A72574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6DA" w:rsidRP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16DA">
        <w:rPr>
          <w:rFonts w:ascii="Times New Roman" w:hAnsi="Times New Roman" w:cs="Times New Roman"/>
          <w:b/>
          <w:bCs/>
          <w:sz w:val="28"/>
          <w:szCs w:val="28"/>
        </w:rPr>
        <w:t>10. Заключительные положения</w:t>
      </w:r>
    </w:p>
    <w:p w:rsidR="00A72574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10.1. Настоящее Положение об Общем собрании работников школы является локальным нормативным актом организации, осуществляющей </w:t>
      </w:r>
      <w:r w:rsidRPr="004216D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деятельность, принимается на Общем собрании работников и утверждаются (вводится в действие) приказом директора общеобразовательной организации. </w:t>
      </w:r>
    </w:p>
    <w:p w:rsidR="004B20EE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216DA" w:rsidRPr="004216DA" w:rsidRDefault="004216DA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6DA">
        <w:rPr>
          <w:rFonts w:ascii="Times New Roman" w:hAnsi="Times New Roman" w:cs="Times New Roman"/>
          <w:sz w:val="28"/>
          <w:szCs w:val="28"/>
        </w:rPr>
        <w:t xml:space="preserve">10.3. Положение об Общем собрании работников </w:t>
      </w:r>
      <w:r w:rsidR="004B20E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4216DA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п.10.1. настоящего Положения. 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F6EE1" w:rsidRPr="004216DA" w:rsidRDefault="00BF6EE1" w:rsidP="004C6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EE1" w:rsidRPr="0042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92DC0"/>
    <w:multiLevelType w:val="multilevel"/>
    <w:tmpl w:val="90EE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C94C97"/>
    <w:multiLevelType w:val="multilevel"/>
    <w:tmpl w:val="F736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CB017A"/>
    <w:multiLevelType w:val="multilevel"/>
    <w:tmpl w:val="C47A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D773D"/>
    <w:multiLevelType w:val="multilevel"/>
    <w:tmpl w:val="5390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F5FBB"/>
    <w:multiLevelType w:val="multilevel"/>
    <w:tmpl w:val="CC74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42A7D"/>
    <w:multiLevelType w:val="multilevel"/>
    <w:tmpl w:val="71D0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74EB2"/>
    <w:multiLevelType w:val="multilevel"/>
    <w:tmpl w:val="A4B0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22"/>
    <w:rsid w:val="00085517"/>
    <w:rsid w:val="004216DA"/>
    <w:rsid w:val="004B20EE"/>
    <w:rsid w:val="004C658D"/>
    <w:rsid w:val="006E3622"/>
    <w:rsid w:val="00946C36"/>
    <w:rsid w:val="00A72574"/>
    <w:rsid w:val="00A86285"/>
    <w:rsid w:val="00AE2759"/>
    <w:rsid w:val="00BF6EE1"/>
    <w:rsid w:val="00D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5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5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85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OO_s1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</cp:lastModifiedBy>
  <cp:revision>4</cp:revision>
  <dcterms:created xsi:type="dcterms:W3CDTF">2022-03-10T09:20:00Z</dcterms:created>
  <dcterms:modified xsi:type="dcterms:W3CDTF">2022-03-10T10:28:00Z</dcterms:modified>
</cp:coreProperties>
</file>